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27647" w14:textId="6FA702C3" w:rsidR="003316B0" w:rsidRPr="0096631F" w:rsidRDefault="0096631F" w:rsidP="0096631F">
      <w:pPr>
        <w:jc w:val="center"/>
        <w:rPr>
          <w:lang w:val="en-CA"/>
        </w:rPr>
      </w:pPr>
      <w:r>
        <w:rPr>
          <w:lang w:val="en-CA"/>
        </w:rPr>
        <w:t>Date: __________</w:t>
      </w:r>
      <w:r>
        <w:rPr>
          <w:lang w:val="en-CA"/>
        </w:rPr>
        <w:tab/>
      </w:r>
      <w:r>
        <w:rPr>
          <w:lang w:val="en-CA"/>
        </w:rPr>
        <w:tab/>
        <w:t>Block: _________</w:t>
      </w:r>
      <w:r>
        <w:rPr>
          <w:lang w:val="en-CA"/>
        </w:rPr>
        <w:tab/>
      </w:r>
      <w:r>
        <w:rPr>
          <w:lang w:val="en-CA"/>
        </w:rPr>
        <w:tab/>
        <w:t>Name: __________________________________</w:t>
      </w:r>
    </w:p>
    <w:p w14:paraId="7521F058" w14:textId="77777777" w:rsidR="0096631F" w:rsidRDefault="0096631F">
      <w:pPr>
        <w:rPr>
          <w:b/>
          <w:lang w:val="en-CA"/>
        </w:rPr>
      </w:pPr>
    </w:p>
    <w:p w14:paraId="32E0B2BF" w14:textId="5F7525BE" w:rsidR="009B7D09" w:rsidRDefault="009B7D09">
      <w:pPr>
        <w:rPr>
          <w:b/>
          <w:lang w:val="en-CA"/>
        </w:rPr>
      </w:pPr>
      <w:r>
        <w:rPr>
          <w:b/>
          <w:lang w:val="en-CA"/>
        </w:rPr>
        <w:t xml:space="preserve">The Cottage System </w:t>
      </w:r>
      <w:proofErr w:type="gramStart"/>
      <w:r>
        <w:rPr>
          <w:b/>
          <w:lang w:val="en-CA"/>
        </w:rPr>
        <w:t>vs</w:t>
      </w:r>
      <w:proofErr w:type="gramEnd"/>
      <w:r>
        <w:rPr>
          <w:b/>
          <w:lang w:val="en-CA"/>
        </w:rPr>
        <w:t xml:space="preserve"> The Factory System</w:t>
      </w:r>
    </w:p>
    <w:p w14:paraId="24800CBB" w14:textId="77777777" w:rsidR="009B7D09" w:rsidRDefault="009B7D09">
      <w:pPr>
        <w:rPr>
          <w:b/>
          <w:lang w:val="en-CA"/>
        </w:rPr>
      </w:pPr>
    </w:p>
    <w:tbl>
      <w:tblPr>
        <w:tblStyle w:val="TableGrid"/>
        <w:tblW w:w="13042" w:type="dxa"/>
        <w:tblLook w:val="04A0" w:firstRow="1" w:lastRow="0" w:firstColumn="1" w:lastColumn="0" w:noHBand="0" w:noVBand="1"/>
      </w:tblPr>
      <w:tblGrid>
        <w:gridCol w:w="2788"/>
        <w:gridCol w:w="5246"/>
        <w:gridCol w:w="5008"/>
      </w:tblGrid>
      <w:tr w:rsidR="009B7D09" w14:paraId="285A8363" w14:textId="77777777" w:rsidTr="009B7D09">
        <w:trPr>
          <w:trHeight w:val="611"/>
        </w:trPr>
        <w:tc>
          <w:tcPr>
            <w:tcW w:w="2788" w:type="dxa"/>
          </w:tcPr>
          <w:p w14:paraId="15ECDCD2" w14:textId="77777777" w:rsidR="009B7D09" w:rsidRDefault="009B7D09">
            <w:pPr>
              <w:rPr>
                <w:lang w:val="en-CA"/>
              </w:rPr>
            </w:pPr>
          </w:p>
        </w:tc>
        <w:tc>
          <w:tcPr>
            <w:tcW w:w="5246" w:type="dxa"/>
            <w:vAlign w:val="center"/>
          </w:tcPr>
          <w:p w14:paraId="3AE0112C" w14:textId="14F46CF6" w:rsidR="009B7D09" w:rsidRPr="009B7D09" w:rsidRDefault="009B7D09" w:rsidP="009B7D09">
            <w:pPr>
              <w:jc w:val="center"/>
              <w:rPr>
                <w:b/>
                <w:lang w:val="en-CA"/>
              </w:rPr>
            </w:pPr>
            <w:r w:rsidRPr="009B7D09">
              <w:rPr>
                <w:b/>
                <w:lang w:val="en-CA"/>
              </w:rPr>
              <w:t>Cottage/Domestic System</w:t>
            </w:r>
          </w:p>
        </w:tc>
        <w:tc>
          <w:tcPr>
            <w:tcW w:w="5008" w:type="dxa"/>
            <w:vAlign w:val="center"/>
          </w:tcPr>
          <w:p w14:paraId="40FF9742" w14:textId="5ADD56A3" w:rsidR="009B7D09" w:rsidRPr="009B7D09" w:rsidRDefault="009B7D09" w:rsidP="009B7D09">
            <w:pPr>
              <w:jc w:val="center"/>
              <w:rPr>
                <w:b/>
                <w:lang w:val="en-CA"/>
              </w:rPr>
            </w:pPr>
            <w:r w:rsidRPr="009B7D09">
              <w:rPr>
                <w:b/>
                <w:lang w:val="en-CA"/>
              </w:rPr>
              <w:t>Factory System</w:t>
            </w:r>
          </w:p>
        </w:tc>
      </w:tr>
      <w:tr w:rsidR="009B7D09" w14:paraId="38B68CCB" w14:textId="77777777" w:rsidTr="009B7D09">
        <w:trPr>
          <w:trHeight w:val="1292"/>
        </w:trPr>
        <w:tc>
          <w:tcPr>
            <w:tcW w:w="2788" w:type="dxa"/>
            <w:vAlign w:val="center"/>
          </w:tcPr>
          <w:p w14:paraId="336F4096" w14:textId="78519CBA" w:rsidR="009B7D09" w:rsidRDefault="009B7D09" w:rsidP="009B7D0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Methods (how the work was done)</w:t>
            </w:r>
          </w:p>
        </w:tc>
        <w:tc>
          <w:tcPr>
            <w:tcW w:w="5246" w:type="dxa"/>
          </w:tcPr>
          <w:p w14:paraId="4E0D893E" w14:textId="77777777" w:rsidR="009B7D09" w:rsidRDefault="009B7D09">
            <w:pPr>
              <w:rPr>
                <w:lang w:val="en-CA"/>
              </w:rPr>
            </w:pPr>
          </w:p>
        </w:tc>
        <w:tc>
          <w:tcPr>
            <w:tcW w:w="5008" w:type="dxa"/>
          </w:tcPr>
          <w:p w14:paraId="7856E5B0" w14:textId="77777777" w:rsidR="009B7D09" w:rsidRDefault="009B7D09">
            <w:pPr>
              <w:rPr>
                <w:lang w:val="en-CA"/>
              </w:rPr>
            </w:pPr>
          </w:p>
        </w:tc>
      </w:tr>
      <w:tr w:rsidR="009B7D09" w14:paraId="7B21CDE3" w14:textId="77777777" w:rsidTr="009B7D09">
        <w:trPr>
          <w:trHeight w:val="1222"/>
        </w:trPr>
        <w:tc>
          <w:tcPr>
            <w:tcW w:w="2788" w:type="dxa"/>
            <w:vAlign w:val="center"/>
          </w:tcPr>
          <w:p w14:paraId="4E442B53" w14:textId="6DF692E3" w:rsidR="009B7D09" w:rsidRDefault="009B7D09" w:rsidP="009B7D0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Ownership and types of tools</w:t>
            </w:r>
          </w:p>
        </w:tc>
        <w:tc>
          <w:tcPr>
            <w:tcW w:w="5246" w:type="dxa"/>
          </w:tcPr>
          <w:p w14:paraId="283EF85A" w14:textId="77777777" w:rsidR="009B7D09" w:rsidRDefault="009B7D09">
            <w:pPr>
              <w:rPr>
                <w:lang w:val="en-CA"/>
              </w:rPr>
            </w:pPr>
          </w:p>
        </w:tc>
        <w:tc>
          <w:tcPr>
            <w:tcW w:w="5008" w:type="dxa"/>
          </w:tcPr>
          <w:p w14:paraId="12CA6F70" w14:textId="77777777" w:rsidR="009B7D09" w:rsidRDefault="009B7D09">
            <w:pPr>
              <w:rPr>
                <w:lang w:val="en-CA"/>
              </w:rPr>
            </w:pPr>
          </w:p>
        </w:tc>
      </w:tr>
      <w:tr w:rsidR="009B7D09" w14:paraId="2920729B" w14:textId="77777777" w:rsidTr="009B7D09">
        <w:trPr>
          <w:trHeight w:val="1282"/>
        </w:trPr>
        <w:tc>
          <w:tcPr>
            <w:tcW w:w="2788" w:type="dxa"/>
            <w:vAlign w:val="center"/>
          </w:tcPr>
          <w:p w14:paraId="5AE47220" w14:textId="276E1078" w:rsidR="009B7D09" w:rsidRDefault="009B7D09" w:rsidP="009B7D0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Production output</w:t>
            </w:r>
          </w:p>
        </w:tc>
        <w:tc>
          <w:tcPr>
            <w:tcW w:w="5246" w:type="dxa"/>
          </w:tcPr>
          <w:p w14:paraId="08FB2ECA" w14:textId="77777777" w:rsidR="009B7D09" w:rsidRDefault="009B7D09">
            <w:pPr>
              <w:rPr>
                <w:lang w:val="en-CA"/>
              </w:rPr>
            </w:pPr>
          </w:p>
        </w:tc>
        <w:tc>
          <w:tcPr>
            <w:tcW w:w="5008" w:type="dxa"/>
          </w:tcPr>
          <w:p w14:paraId="273EA3D9" w14:textId="77777777" w:rsidR="009B7D09" w:rsidRDefault="009B7D09">
            <w:pPr>
              <w:rPr>
                <w:lang w:val="en-CA"/>
              </w:rPr>
            </w:pPr>
          </w:p>
        </w:tc>
      </w:tr>
      <w:tr w:rsidR="009B7D09" w14:paraId="5D9CFB6E" w14:textId="77777777" w:rsidTr="009B7D09">
        <w:trPr>
          <w:trHeight w:val="1251"/>
        </w:trPr>
        <w:tc>
          <w:tcPr>
            <w:tcW w:w="2788" w:type="dxa"/>
            <w:vAlign w:val="center"/>
          </w:tcPr>
          <w:p w14:paraId="5CD975AE" w14:textId="447A84C4" w:rsidR="009B7D09" w:rsidRDefault="009B7D09" w:rsidP="009B7D0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Nature of work done by worker</w:t>
            </w:r>
          </w:p>
        </w:tc>
        <w:tc>
          <w:tcPr>
            <w:tcW w:w="5246" w:type="dxa"/>
          </w:tcPr>
          <w:p w14:paraId="1D847818" w14:textId="77777777" w:rsidR="009B7D09" w:rsidRDefault="009B7D09">
            <w:pPr>
              <w:rPr>
                <w:lang w:val="en-CA"/>
              </w:rPr>
            </w:pPr>
          </w:p>
        </w:tc>
        <w:tc>
          <w:tcPr>
            <w:tcW w:w="5008" w:type="dxa"/>
          </w:tcPr>
          <w:p w14:paraId="7DFFE910" w14:textId="77777777" w:rsidR="009B7D09" w:rsidRDefault="009B7D09">
            <w:pPr>
              <w:rPr>
                <w:lang w:val="en-CA"/>
              </w:rPr>
            </w:pPr>
          </w:p>
        </w:tc>
      </w:tr>
      <w:tr w:rsidR="009B7D09" w14:paraId="20163C7E" w14:textId="77777777" w:rsidTr="009B7D09">
        <w:trPr>
          <w:trHeight w:val="1247"/>
        </w:trPr>
        <w:tc>
          <w:tcPr>
            <w:tcW w:w="2788" w:type="dxa"/>
            <w:vAlign w:val="center"/>
          </w:tcPr>
          <w:p w14:paraId="6A668519" w14:textId="2B441D62" w:rsidR="009B7D09" w:rsidRDefault="009B7D09" w:rsidP="009B7D0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Hours of work</w:t>
            </w:r>
          </w:p>
        </w:tc>
        <w:tc>
          <w:tcPr>
            <w:tcW w:w="5246" w:type="dxa"/>
          </w:tcPr>
          <w:p w14:paraId="7A0CFDA0" w14:textId="77777777" w:rsidR="009B7D09" w:rsidRDefault="009B7D09">
            <w:pPr>
              <w:rPr>
                <w:lang w:val="en-CA"/>
              </w:rPr>
            </w:pPr>
          </w:p>
        </w:tc>
        <w:tc>
          <w:tcPr>
            <w:tcW w:w="5008" w:type="dxa"/>
          </w:tcPr>
          <w:p w14:paraId="5F6AD264" w14:textId="77777777" w:rsidR="009B7D09" w:rsidRDefault="009B7D09">
            <w:pPr>
              <w:rPr>
                <w:lang w:val="en-CA"/>
              </w:rPr>
            </w:pPr>
          </w:p>
        </w:tc>
      </w:tr>
      <w:tr w:rsidR="009B7D09" w14:paraId="25B3E049" w14:textId="77777777" w:rsidTr="009B7D09">
        <w:trPr>
          <w:trHeight w:val="1292"/>
        </w:trPr>
        <w:tc>
          <w:tcPr>
            <w:tcW w:w="2788" w:type="dxa"/>
            <w:vAlign w:val="center"/>
          </w:tcPr>
          <w:p w14:paraId="101B7269" w14:textId="6F280BB2" w:rsidR="009B7D09" w:rsidRDefault="009B7D09" w:rsidP="009B7D0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Worker dependence on employer</w:t>
            </w:r>
          </w:p>
        </w:tc>
        <w:tc>
          <w:tcPr>
            <w:tcW w:w="5246" w:type="dxa"/>
          </w:tcPr>
          <w:p w14:paraId="0800E84F" w14:textId="77777777" w:rsidR="009B7D09" w:rsidRDefault="009B7D09">
            <w:pPr>
              <w:rPr>
                <w:lang w:val="en-CA"/>
              </w:rPr>
            </w:pPr>
          </w:p>
        </w:tc>
        <w:tc>
          <w:tcPr>
            <w:tcW w:w="5008" w:type="dxa"/>
          </w:tcPr>
          <w:p w14:paraId="25DCE116" w14:textId="77777777" w:rsidR="009B7D09" w:rsidRDefault="009B7D09">
            <w:pPr>
              <w:rPr>
                <w:lang w:val="en-CA"/>
              </w:rPr>
            </w:pPr>
          </w:p>
        </w:tc>
      </w:tr>
    </w:tbl>
    <w:p w14:paraId="0D1E7F33" w14:textId="77777777" w:rsidR="009B7D09" w:rsidRDefault="009B7D09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7D8CF2CA" w14:textId="5B2A9EE4" w:rsidR="002C4C1C" w:rsidRPr="00826564" w:rsidRDefault="00826564">
      <w:pPr>
        <w:rPr>
          <w:b/>
          <w:lang w:val="en-CA"/>
        </w:rPr>
      </w:pPr>
      <w:r w:rsidRPr="00826564">
        <w:rPr>
          <w:b/>
          <w:lang w:val="en-CA"/>
        </w:rPr>
        <w:lastRenderedPageBreak/>
        <w:t>Causes of the Industrial Revolution</w:t>
      </w:r>
    </w:p>
    <w:p w14:paraId="234B1AFB" w14:textId="64E25E7E" w:rsidR="00826564" w:rsidRDefault="00826564">
      <w:pPr>
        <w:rPr>
          <w:lang w:val="en-CA"/>
        </w:rPr>
      </w:pPr>
      <w:r>
        <w:rPr>
          <w:lang w:val="en-CA"/>
        </w:rPr>
        <w:t>Create a web that describes why the IR took place in England</w:t>
      </w:r>
      <w:r w:rsidR="00194187">
        <w:rPr>
          <w:lang w:val="en-CA"/>
        </w:rPr>
        <w:t>. Add at least two points to each sub point.</w:t>
      </w:r>
    </w:p>
    <w:p w14:paraId="62D111B1" w14:textId="77777777" w:rsidR="00194187" w:rsidRDefault="00194187">
      <w:pPr>
        <w:rPr>
          <w:lang w:val="en-CA"/>
        </w:rPr>
      </w:pPr>
    </w:p>
    <w:p w14:paraId="09A08BF2" w14:textId="77777777" w:rsidR="00194187" w:rsidRDefault="00194187">
      <w:pPr>
        <w:rPr>
          <w:lang w:val="en-CA"/>
        </w:rPr>
      </w:pPr>
    </w:p>
    <w:p w14:paraId="6F2571D1" w14:textId="77777777" w:rsidR="00194187" w:rsidRDefault="00194187">
      <w:pPr>
        <w:rPr>
          <w:lang w:val="en-CA"/>
        </w:rPr>
      </w:pPr>
    </w:p>
    <w:p w14:paraId="41A66F0E" w14:textId="77777777" w:rsidR="00194187" w:rsidRDefault="00194187">
      <w:pPr>
        <w:rPr>
          <w:lang w:val="en-CA"/>
        </w:rPr>
      </w:pPr>
    </w:p>
    <w:p w14:paraId="6D500731" w14:textId="77777777" w:rsidR="0096631F" w:rsidRDefault="0096631F">
      <w:pPr>
        <w:rPr>
          <w:lang w:val="en-CA"/>
        </w:rPr>
      </w:pPr>
    </w:p>
    <w:p w14:paraId="4219F8C2" w14:textId="59FC9D07" w:rsidR="0096631F" w:rsidRDefault="0096631F">
      <w:pPr>
        <w:rPr>
          <w:lang w:val="en-CA"/>
        </w:rPr>
      </w:pPr>
    </w:p>
    <w:p w14:paraId="15830D45" w14:textId="5468588D" w:rsidR="00194187" w:rsidRDefault="00194187">
      <w:pPr>
        <w:rPr>
          <w:lang w:val="en-CA"/>
        </w:rPr>
      </w:pPr>
      <w:r>
        <w:rPr>
          <w:noProof/>
        </w:rPr>
        <w:drawing>
          <wp:inline distT="0" distB="0" distL="0" distR="0" wp14:anchorId="2F27CC70" wp14:editId="6067053C">
            <wp:extent cx="8052435" cy="3858014"/>
            <wp:effectExtent l="0" t="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B20F7C6" w14:textId="77777777" w:rsidR="0096631F" w:rsidRDefault="0096631F">
      <w:pPr>
        <w:rPr>
          <w:lang w:val="en-CA"/>
        </w:rPr>
      </w:pPr>
    </w:p>
    <w:p w14:paraId="4ACE45CA" w14:textId="77777777" w:rsidR="0096631F" w:rsidRDefault="0096631F">
      <w:pPr>
        <w:rPr>
          <w:lang w:val="en-CA"/>
        </w:rPr>
      </w:pPr>
    </w:p>
    <w:p w14:paraId="66582E92" w14:textId="77777777" w:rsidR="0096631F" w:rsidRDefault="0096631F">
      <w:pPr>
        <w:rPr>
          <w:lang w:val="en-CA"/>
        </w:rPr>
      </w:pPr>
    </w:p>
    <w:p w14:paraId="5FFF8F39" w14:textId="77777777" w:rsidR="0096631F" w:rsidRDefault="0096631F">
      <w:pPr>
        <w:rPr>
          <w:lang w:val="en-CA"/>
        </w:rPr>
      </w:pPr>
      <w:bookmarkStart w:id="0" w:name="_GoBack"/>
      <w:bookmarkEnd w:id="0"/>
    </w:p>
    <w:sectPr w:rsidR="0096631F" w:rsidSect="0096631F">
      <w:pgSz w:w="15840" w:h="12240" w:orient="landscape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64"/>
    <w:rsid w:val="00031561"/>
    <w:rsid w:val="00194187"/>
    <w:rsid w:val="002C4C1C"/>
    <w:rsid w:val="003316B0"/>
    <w:rsid w:val="00826564"/>
    <w:rsid w:val="0096631F"/>
    <w:rsid w:val="009B7D09"/>
    <w:rsid w:val="009C3D88"/>
    <w:rsid w:val="00E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E4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E64A9-C3B7-2A4C-8CDB-5A625DA140E9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C145FF-EBA3-034B-82A4-AB9E2924AF6E}">
      <dgm:prSet phldrT="[Text]"/>
      <dgm:spPr/>
      <dgm:t>
        <a:bodyPr/>
        <a:lstStyle/>
        <a:p>
          <a:r>
            <a:rPr lang="en-US"/>
            <a:t>Causes</a:t>
          </a:r>
          <a:r>
            <a:rPr lang="en-US" baseline="0"/>
            <a:t> of the Industrial Revolution</a:t>
          </a:r>
          <a:endParaRPr lang="en-US"/>
        </a:p>
      </dgm:t>
    </dgm:pt>
    <dgm:pt modelId="{1FCEFAE4-FECE-994C-9491-56D455ABD854}" type="parTrans" cxnId="{6EDDB6C1-8E3D-3942-A6CF-34EB2A50423A}">
      <dgm:prSet/>
      <dgm:spPr/>
      <dgm:t>
        <a:bodyPr/>
        <a:lstStyle/>
        <a:p>
          <a:endParaRPr lang="en-US"/>
        </a:p>
      </dgm:t>
    </dgm:pt>
    <dgm:pt modelId="{5137D0E8-E61B-BA4C-865B-CE6967B925CA}" type="sibTrans" cxnId="{6EDDB6C1-8E3D-3942-A6CF-34EB2A50423A}">
      <dgm:prSet/>
      <dgm:spPr/>
      <dgm:t>
        <a:bodyPr/>
        <a:lstStyle/>
        <a:p>
          <a:endParaRPr lang="en-US"/>
        </a:p>
      </dgm:t>
    </dgm:pt>
    <dgm:pt modelId="{3756B66C-EE2B-FF4C-9951-CC58E0DB2116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Merchant Marine</a:t>
          </a:r>
        </a:p>
      </dgm:t>
    </dgm:pt>
    <dgm:pt modelId="{6732F9A9-7DB3-3F4F-8CA0-6BCE2C249D6D}" type="parTrans" cxnId="{995EFC87-F561-FE44-A697-532FFB155E1D}">
      <dgm:prSet/>
      <dgm:spPr/>
      <dgm:t>
        <a:bodyPr/>
        <a:lstStyle/>
        <a:p>
          <a:endParaRPr lang="en-US"/>
        </a:p>
      </dgm:t>
    </dgm:pt>
    <dgm:pt modelId="{097D8824-AB37-264E-9B4C-601B3FF62379}" type="sibTrans" cxnId="{995EFC87-F561-FE44-A697-532FFB155E1D}">
      <dgm:prSet/>
      <dgm:spPr/>
      <dgm:t>
        <a:bodyPr/>
        <a:lstStyle/>
        <a:p>
          <a:endParaRPr lang="en-US"/>
        </a:p>
      </dgm:t>
    </dgm:pt>
    <dgm:pt modelId="{A0FCBBCB-A4DA-434F-91D3-0EBCD60EB0A9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Geography</a:t>
          </a:r>
        </a:p>
      </dgm:t>
    </dgm:pt>
    <dgm:pt modelId="{0162DF21-3361-E24E-8C95-2B566D6FA656}" type="parTrans" cxnId="{2DB33EC9-E587-664B-97BE-EFF1D5929809}">
      <dgm:prSet/>
      <dgm:spPr/>
      <dgm:t>
        <a:bodyPr/>
        <a:lstStyle/>
        <a:p>
          <a:endParaRPr lang="en-US"/>
        </a:p>
      </dgm:t>
    </dgm:pt>
    <dgm:pt modelId="{B24A499C-DBD8-3E46-8ECE-E066DC8D5C92}" type="sibTrans" cxnId="{2DB33EC9-E587-664B-97BE-EFF1D5929809}">
      <dgm:prSet/>
      <dgm:spPr/>
      <dgm:t>
        <a:bodyPr/>
        <a:lstStyle/>
        <a:p>
          <a:endParaRPr lang="en-US"/>
        </a:p>
      </dgm:t>
    </dgm:pt>
    <dgm:pt modelId="{047701EC-122D-A641-A594-EED68B57498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Raw Materials</a:t>
          </a:r>
        </a:p>
      </dgm:t>
    </dgm:pt>
    <dgm:pt modelId="{05F95A14-BE74-6C48-8491-9666BE23E13E}" type="parTrans" cxnId="{7CDB90CB-BA94-B649-AB9A-DDF190378980}">
      <dgm:prSet/>
      <dgm:spPr/>
      <dgm:t>
        <a:bodyPr/>
        <a:lstStyle/>
        <a:p>
          <a:endParaRPr lang="en-US"/>
        </a:p>
      </dgm:t>
    </dgm:pt>
    <dgm:pt modelId="{DFD6DBA5-30D0-5840-86E2-FA487F135FD3}" type="sibTrans" cxnId="{7CDB90CB-BA94-B649-AB9A-DDF190378980}">
      <dgm:prSet/>
      <dgm:spPr/>
      <dgm:t>
        <a:bodyPr/>
        <a:lstStyle/>
        <a:p>
          <a:endParaRPr lang="en-US"/>
        </a:p>
      </dgm:t>
    </dgm:pt>
    <dgm:pt modelId="{2BDAA268-82F7-3844-8905-8CBD34F50E0B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Workers</a:t>
          </a:r>
        </a:p>
      </dgm:t>
    </dgm:pt>
    <dgm:pt modelId="{25CB6412-0E7E-D447-A55D-08E93456B373}" type="parTrans" cxnId="{BD52A50A-88DD-9B4A-9F7C-670EE6CAC8BC}">
      <dgm:prSet/>
      <dgm:spPr/>
      <dgm:t>
        <a:bodyPr/>
        <a:lstStyle/>
        <a:p>
          <a:endParaRPr lang="en-US"/>
        </a:p>
      </dgm:t>
    </dgm:pt>
    <dgm:pt modelId="{3E7BCA86-C6D8-E145-A277-726BBE2DCDAD}" type="sibTrans" cxnId="{BD52A50A-88DD-9B4A-9F7C-670EE6CAC8BC}">
      <dgm:prSet/>
      <dgm:spPr/>
      <dgm:t>
        <a:bodyPr/>
        <a:lstStyle/>
        <a:p>
          <a:endParaRPr lang="en-US"/>
        </a:p>
      </dgm:t>
    </dgm:pt>
    <dgm:pt modelId="{2B81F1C5-47B6-D841-8A6B-14DDEE3CF020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Colonies and Markets</a:t>
          </a:r>
        </a:p>
      </dgm:t>
    </dgm:pt>
    <dgm:pt modelId="{191DB16F-7626-B249-9D3F-83D826460E3E}" type="parTrans" cxnId="{E32196E7-DD94-3745-A0D4-2617A441177D}">
      <dgm:prSet/>
      <dgm:spPr/>
      <dgm:t>
        <a:bodyPr/>
        <a:lstStyle/>
        <a:p>
          <a:endParaRPr lang="en-US"/>
        </a:p>
      </dgm:t>
    </dgm:pt>
    <dgm:pt modelId="{31F3C573-2EB9-CF4D-AE82-45E8F4D5FDE6}" type="sibTrans" cxnId="{E32196E7-DD94-3745-A0D4-2617A441177D}">
      <dgm:prSet/>
      <dgm:spPr/>
      <dgm:t>
        <a:bodyPr/>
        <a:lstStyle/>
        <a:p>
          <a:endParaRPr lang="en-US"/>
        </a:p>
      </dgm:t>
    </dgm:pt>
    <dgm:pt modelId="{2809D7D5-71A4-D544-B9EC-E9661F5B66CF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Capital ($$$)</a:t>
          </a:r>
        </a:p>
      </dgm:t>
    </dgm:pt>
    <dgm:pt modelId="{D8DE77AA-8468-F749-BFBE-2F8BA42804CE}" type="parTrans" cxnId="{CF1BAEB3-A4F9-1C42-8134-FE40D8F232F1}">
      <dgm:prSet/>
      <dgm:spPr/>
      <dgm:t>
        <a:bodyPr/>
        <a:lstStyle/>
        <a:p>
          <a:endParaRPr lang="en-US"/>
        </a:p>
      </dgm:t>
    </dgm:pt>
    <dgm:pt modelId="{C355BA3E-A927-3145-BB7E-D5509AB246D3}" type="sibTrans" cxnId="{CF1BAEB3-A4F9-1C42-8134-FE40D8F232F1}">
      <dgm:prSet/>
      <dgm:spPr/>
      <dgm:t>
        <a:bodyPr/>
        <a:lstStyle/>
        <a:p>
          <a:endParaRPr lang="en-US"/>
        </a:p>
      </dgm:t>
    </dgm:pt>
    <dgm:pt modelId="{3204FBD1-736E-EB4D-B158-7F53BAD2E131}" type="pres">
      <dgm:prSet presAssocID="{128E64A9-C3B7-2A4C-8CDB-5A625DA140E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64C4130-2A64-FD4B-9FC4-F8A83A36D19B}" type="pres">
      <dgm:prSet presAssocID="{A9C145FF-EBA3-034B-82A4-AB9E2924AF6E}" presName="centerShape" presStyleLbl="node0" presStyleIdx="0" presStyleCnt="1"/>
      <dgm:spPr/>
    </dgm:pt>
    <dgm:pt modelId="{25B73574-8628-4A46-9BB9-33F2E863C688}" type="pres">
      <dgm:prSet presAssocID="{6732F9A9-7DB3-3F4F-8CA0-6BCE2C249D6D}" presName="Name9" presStyleLbl="parChTrans1D2" presStyleIdx="0" presStyleCnt="6"/>
      <dgm:spPr/>
    </dgm:pt>
    <dgm:pt modelId="{8181D244-4878-0549-B7A1-92557E137847}" type="pres">
      <dgm:prSet presAssocID="{6732F9A9-7DB3-3F4F-8CA0-6BCE2C249D6D}" presName="connTx" presStyleLbl="parChTrans1D2" presStyleIdx="0" presStyleCnt="6"/>
      <dgm:spPr/>
    </dgm:pt>
    <dgm:pt modelId="{463A58FD-998D-CF47-BA06-DCA902699B73}" type="pres">
      <dgm:prSet presAssocID="{3756B66C-EE2B-FF4C-9951-CC58E0DB2116}" presName="node" presStyleLbl="node1" presStyleIdx="0" presStyleCnt="6">
        <dgm:presLayoutVars>
          <dgm:bulletEnabled val="1"/>
        </dgm:presLayoutVars>
      </dgm:prSet>
      <dgm:spPr/>
    </dgm:pt>
    <dgm:pt modelId="{C2D7080A-CBD4-AF44-ACFF-649FDE80B764}" type="pres">
      <dgm:prSet presAssocID="{0162DF21-3361-E24E-8C95-2B566D6FA656}" presName="Name9" presStyleLbl="parChTrans1D2" presStyleIdx="1" presStyleCnt="6"/>
      <dgm:spPr/>
    </dgm:pt>
    <dgm:pt modelId="{79991721-D18B-034E-85AD-AA4327540015}" type="pres">
      <dgm:prSet presAssocID="{0162DF21-3361-E24E-8C95-2B566D6FA656}" presName="connTx" presStyleLbl="parChTrans1D2" presStyleIdx="1" presStyleCnt="6"/>
      <dgm:spPr/>
    </dgm:pt>
    <dgm:pt modelId="{A185D5BA-CFDD-7F46-B15E-01B9861147B2}" type="pres">
      <dgm:prSet presAssocID="{A0FCBBCB-A4DA-434F-91D3-0EBCD60EB0A9}" presName="node" presStyleLbl="node1" presStyleIdx="1" presStyleCnt="6">
        <dgm:presLayoutVars>
          <dgm:bulletEnabled val="1"/>
        </dgm:presLayoutVars>
      </dgm:prSet>
      <dgm:spPr/>
    </dgm:pt>
    <dgm:pt modelId="{DC7BA396-9389-6E47-A98B-6FAA1287E041}" type="pres">
      <dgm:prSet presAssocID="{191DB16F-7626-B249-9D3F-83D826460E3E}" presName="Name9" presStyleLbl="parChTrans1D2" presStyleIdx="2" presStyleCnt="6"/>
      <dgm:spPr/>
    </dgm:pt>
    <dgm:pt modelId="{9CEE7EDD-D951-B648-8450-DF9BDA3F4167}" type="pres">
      <dgm:prSet presAssocID="{191DB16F-7626-B249-9D3F-83D826460E3E}" presName="connTx" presStyleLbl="parChTrans1D2" presStyleIdx="2" presStyleCnt="6"/>
      <dgm:spPr/>
    </dgm:pt>
    <dgm:pt modelId="{D5D6E557-5AA4-BB49-AE68-7A62E13E2366}" type="pres">
      <dgm:prSet presAssocID="{2B81F1C5-47B6-D841-8A6B-14DDEE3CF020}" presName="node" presStyleLbl="node1" presStyleIdx="2" presStyleCnt="6">
        <dgm:presLayoutVars>
          <dgm:bulletEnabled val="1"/>
        </dgm:presLayoutVars>
      </dgm:prSet>
      <dgm:spPr/>
    </dgm:pt>
    <dgm:pt modelId="{8EA5CCAE-FCD8-B24A-BB4D-1537CB480632}" type="pres">
      <dgm:prSet presAssocID="{D8DE77AA-8468-F749-BFBE-2F8BA42804CE}" presName="Name9" presStyleLbl="parChTrans1D2" presStyleIdx="3" presStyleCnt="6"/>
      <dgm:spPr/>
    </dgm:pt>
    <dgm:pt modelId="{622D9D59-4BCA-7A44-9AE4-C70050C9E943}" type="pres">
      <dgm:prSet presAssocID="{D8DE77AA-8468-F749-BFBE-2F8BA42804CE}" presName="connTx" presStyleLbl="parChTrans1D2" presStyleIdx="3" presStyleCnt="6"/>
      <dgm:spPr/>
    </dgm:pt>
    <dgm:pt modelId="{96C8E577-E89C-C646-9A92-A55A330A3368}" type="pres">
      <dgm:prSet presAssocID="{2809D7D5-71A4-D544-B9EC-E9661F5B66CF}" presName="node" presStyleLbl="node1" presStyleIdx="3" presStyleCnt="6">
        <dgm:presLayoutVars>
          <dgm:bulletEnabled val="1"/>
        </dgm:presLayoutVars>
      </dgm:prSet>
      <dgm:spPr/>
    </dgm:pt>
    <dgm:pt modelId="{10991A5C-3DCB-834A-8963-AB8293DEF79C}" type="pres">
      <dgm:prSet presAssocID="{05F95A14-BE74-6C48-8491-9666BE23E13E}" presName="Name9" presStyleLbl="parChTrans1D2" presStyleIdx="4" presStyleCnt="6"/>
      <dgm:spPr/>
    </dgm:pt>
    <dgm:pt modelId="{6244F130-7DA6-1C41-BA4B-BC4585E598CC}" type="pres">
      <dgm:prSet presAssocID="{05F95A14-BE74-6C48-8491-9666BE23E13E}" presName="connTx" presStyleLbl="parChTrans1D2" presStyleIdx="4" presStyleCnt="6"/>
      <dgm:spPr/>
    </dgm:pt>
    <dgm:pt modelId="{71D4116C-3C87-B34D-B7C6-B2D4AEB81B5D}" type="pres">
      <dgm:prSet presAssocID="{047701EC-122D-A641-A594-EED68B57498A}" presName="node" presStyleLbl="node1" presStyleIdx="4" presStyleCnt="6">
        <dgm:presLayoutVars>
          <dgm:bulletEnabled val="1"/>
        </dgm:presLayoutVars>
      </dgm:prSet>
      <dgm:spPr/>
    </dgm:pt>
    <dgm:pt modelId="{F585564B-2C8D-5647-8CA5-A275815FE00A}" type="pres">
      <dgm:prSet presAssocID="{25CB6412-0E7E-D447-A55D-08E93456B373}" presName="Name9" presStyleLbl="parChTrans1D2" presStyleIdx="5" presStyleCnt="6"/>
      <dgm:spPr/>
    </dgm:pt>
    <dgm:pt modelId="{98C47A39-77E0-214E-8E38-27974442407D}" type="pres">
      <dgm:prSet presAssocID="{25CB6412-0E7E-D447-A55D-08E93456B373}" presName="connTx" presStyleLbl="parChTrans1D2" presStyleIdx="5" presStyleCnt="6"/>
      <dgm:spPr/>
    </dgm:pt>
    <dgm:pt modelId="{93BA2646-35F1-A842-B22B-A6E4E0C16307}" type="pres">
      <dgm:prSet presAssocID="{2BDAA268-82F7-3844-8905-8CBD34F50E0B}" presName="node" presStyleLbl="node1" presStyleIdx="5" presStyleCnt="6">
        <dgm:presLayoutVars>
          <dgm:bulletEnabled val="1"/>
        </dgm:presLayoutVars>
      </dgm:prSet>
      <dgm:spPr/>
    </dgm:pt>
  </dgm:ptLst>
  <dgm:cxnLst>
    <dgm:cxn modelId="{15AA9683-1821-084C-B754-599A50766A47}" type="presOf" srcId="{05F95A14-BE74-6C48-8491-9666BE23E13E}" destId="{6244F130-7DA6-1C41-BA4B-BC4585E598CC}" srcOrd="1" destOrd="0" presId="urn:microsoft.com/office/officeart/2005/8/layout/radial1"/>
    <dgm:cxn modelId="{9E3F8270-F6BB-114E-B5C2-FB562CABC600}" type="presOf" srcId="{D8DE77AA-8468-F749-BFBE-2F8BA42804CE}" destId="{8EA5CCAE-FCD8-B24A-BB4D-1537CB480632}" srcOrd="0" destOrd="0" presId="urn:microsoft.com/office/officeart/2005/8/layout/radial1"/>
    <dgm:cxn modelId="{5CE70E75-0B1D-4A42-8529-83FBDC726CCD}" type="presOf" srcId="{2BDAA268-82F7-3844-8905-8CBD34F50E0B}" destId="{93BA2646-35F1-A842-B22B-A6E4E0C16307}" srcOrd="0" destOrd="0" presId="urn:microsoft.com/office/officeart/2005/8/layout/radial1"/>
    <dgm:cxn modelId="{1E8D9945-243C-F041-863F-4D1FE5186194}" type="presOf" srcId="{A9C145FF-EBA3-034B-82A4-AB9E2924AF6E}" destId="{A64C4130-2A64-FD4B-9FC4-F8A83A36D19B}" srcOrd="0" destOrd="0" presId="urn:microsoft.com/office/officeart/2005/8/layout/radial1"/>
    <dgm:cxn modelId="{CF1BAEB3-A4F9-1C42-8134-FE40D8F232F1}" srcId="{A9C145FF-EBA3-034B-82A4-AB9E2924AF6E}" destId="{2809D7D5-71A4-D544-B9EC-E9661F5B66CF}" srcOrd="3" destOrd="0" parTransId="{D8DE77AA-8468-F749-BFBE-2F8BA42804CE}" sibTransId="{C355BA3E-A927-3145-BB7E-D5509AB246D3}"/>
    <dgm:cxn modelId="{6EDDB6C1-8E3D-3942-A6CF-34EB2A50423A}" srcId="{128E64A9-C3B7-2A4C-8CDB-5A625DA140E9}" destId="{A9C145FF-EBA3-034B-82A4-AB9E2924AF6E}" srcOrd="0" destOrd="0" parTransId="{1FCEFAE4-FECE-994C-9491-56D455ABD854}" sibTransId="{5137D0E8-E61B-BA4C-865B-CE6967B925CA}"/>
    <dgm:cxn modelId="{34C9EA6B-37FE-7A43-BCDB-3460E05E04AB}" type="presOf" srcId="{3756B66C-EE2B-FF4C-9951-CC58E0DB2116}" destId="{463A58FD-998D-CF47-BA06-DCA902699B73}" srcOrd="0" destOrd="0" presId="urn:microsoft.com/office/officeart/2005/8/layout/radial1"/>
    <dgm:cxn modelId="{9A0A8567-0D55-1640-9779-24C2678FE986}" type="presOf" srcId="{6732F9A9-7DB3-3F4F-8CA0-6BCE2C249D6D}" destId="{8181D244-4878-0549-B7A1-92557E137847}" srcOrd="1" destOrd="0" presId="urn:microsoft.com/office/officeart/2005/8/layout/radial1"/>
    <dgm:cxn modelId="{DDCCBCE5-EC77-EF42-8A84-0D1A1F694EEC}" type="presOf" srcId="{128E64A9-C3B7-2A4C-8CDB-5A625DA140E9}" destId="{3204FBD1-736E-EB4D-B158-7F53BAD2E131}" srcOrd="0" destOrd="0" presId="urn:microsoft.com/office/officeart/2005/8/layout/radial1"/>
    <dgm:cxn modelId="{640172B4-5F82-5F41-8CB5-9DBBE8701377}" type="presOf" srcId="{D8DE77AA-8468-F749-BFBE-2F8BA42804CE}" destId="{622D9D59-4BCA-7A44-9AE4-C70050C9E943}" srcOrd="1" destOrd="0" presId="urn:microsoft.com/office/officeart/2005/8/layout/radial1"/>
    <dgm:cxn modelId="{7FC6A295-5B72-3C4B-A8B5-8263869477FB}" type="presOf" srcId="{0162DF21-3361-E24E-8C95-2B566D6FA656}" destId="{79991721-D18B-034E-85AD-AA4327540015}" srcOrd="1" destOrd="0" presId="urn:microsoft.com/office/officeart/2005/8/layout/radial1"/>
    <dgm:cxn modelId="{DE71B02E-C5D0-394F-9AD7-97F56BCE0FA0}" type="presOf" srcId="{25CB6412-0E7E-D447-A55D-08E93456B373}" destId="{F585564B-2C8D-5647-8CA5-A275815FE00A}" srcOrd="0" destOrd="0" presId="urn:microsoft.com/office/officeart/2005/8/layout/radial1"/>
    <dgm:cxn modelId="{948176BC-4357-7841-AFA9-9C01DAD81F75}" type="presOf" srcId="{A0FCBBCB-A4DA-434F-91D3-0EBCD60EB0A9}" destId="{A185D5BA-CFDD-7F46-B15E-01B9861147B2}" srcOrd="0" destOrd="0" presId="urn:microsoft.com/office/officeart/2005/8/layout/radial1"/>
    <dgm:cxn modelId="{995EFC87-F561-FE44-A697-532FFB155E1D}" srcId="{A9C145FF-EBA3-034B-82A4-AB9E2924AF6E}" destId="{3756B66C-EE2B-FF4C-9951-CC58E0DB2116}" srcOrd="0" destOrd="0" parTransId="{6732F9A9-7DB3-3F4F-8CA0-6BCE2C249D6D}" sibTransId="{097D8824-AB37-264E-9B4C-601B3FF62379}"/>
    <dgm:cxn modelId="{5DB6E9C3-A37C-4849-9E98-BB3791835758}" type="presOf" srcId="{191DB16F-7626-B249-9D3F-83D826460E3E}" destId="{DC7BA396-9389-6E47-A98B-6FAA1287E041}" srcOrd="0" destOrd="0" presId="urn:microsoft.com/office/officeart/2005/8/layout/radial1"/>
    <dgm:cxn modelId="{6AB9ACD2-5382-814D-B774-33A23F7FAD67}" type="presOf" srcId="{047701EC-122D-A641-A594-EED68B57498A}" destId="{71D4116C-3C87-B34D-B7C6-B2D4AEB81B5D}" srcOrd="0" destOrd="0" presId="urn:microsoft.com/office/officeart/2005/8/layout/radial1"/>
    <dgm:cxn modelId="{F037C9AD-5416-F040-BAA4-E46DA58BF4CF}" type="presOf" srcId="{0162DF21-3361-E24E-8C95-2B566D6FA656}" destId="{C2D7080A-CBD4-AF44-ACFF-649FDE80B764}" srcOrd="0" destOrd="0" presId="urn:microsoft.com/office/officeart/2005/8/layout/radial1"/>
    <dgm:cxn modelId="{7CDB90CB-BA94-B649-AB9A-DDF190378980}" srcId="{A9C145FF-EBA3-034B-82A4-AB9E2924AF6E}" destId="{047701EC-122D-A641-A594-EED68B57498A}" srcOrd="4" destOrd="0" parTransId="{05F95A14-BE74-6C48-8491-9666BE23E13E}" sibTransId="{DFD6DBA5-30D0-5840-86E2-FA487F135FD3}"/>
    <dgm:cxn modelId="{8716F622-8AEA-D54C-B2AD-6D13B53A5212}" type="presOf" srcId="{05F95A14-BE74-6C48-8491-9666BE23E13E}" destId="{10991A5C-3DCB-834A-8963-AB8293DEF79C}" srcOrd="0" destOrd="0" presId="urn:microsoft.com/office/officeart/2005/8/layout/radial1"/>
    <dgm:cxn modelId="{AFEE36D2-D0DE-CB4E-B304-31483E9FB190}" type="presOf" srcId="{2809D7D5-71A4-D544-B9EC-E9661F5B66CF}" destId="{96C8E577-E89C-C646-9A92-A55A330A3368}" srcOrd="0" destOrd="0" presId="urn:microsoft.com/office/officeart/2005/8/layout/radial1"/>
    <dgm:cxn modelId="{5BC8582B-228B-504F-AE91-F82B552B8C7A}" type="presOf" srcId="{2B81F1C5-47B6-D841-8A6B-14DDEE3CF020}" destId="{D5D6E557-5AA4-BB49-AE68-7A62E13E2366}" srcOrd="0" destOrd="0" presId="urn:microsoft.com/office/officeart/2005/8/layout/radial1"/>
    <dgm:cxn modelId="{2DB33EC9-E587-664B-97BE-EFF1D5929809}" srcId="{A9C145FF-EBA3-034B-82A4-AB9E2924AF6E}" destId="{A0FCBBCB-A4DA-434F-91D3-0EBCD60EB0A9}" srcOrd="1" destOrd="0" parTransId="{0162DF21-3361-E24E-8C95-2B566D6FA656}" sibTransId="{B24A499C-DBD8-3E46-8ECE-E066DC8D5C92}"/>
    <dgm:cxn modelId="{BE5E0716-7F67-834D-B4EF-3CAED7F7F584}" type="presOf" srcId="{25CB6412-0E7E-D447-A55D-08E93456B373}" destId="{98C47A39-77E0-214E-8E38-27974442407D}" srcOrd="1" destOrd="0" presId="urn:microsoft.com/office/officeart/2005/8/layout/radial1"/>
    <dgm:cxn modelId="{21B4CB1B-7544-484D-8BAD-53390D3B919B}" type="presOf" srcId="{6732F9A9-7DB3-3F4F-8CA0-6BCE2C249D6D}" destId="{25B73574-8628-4A46-9BB9-33F2E863C688}" srcOrd="0" destOrd="0" presId="urn:microsoft.com/office/officeart/2005/8/layout/radial1"/>
    <dgm:cxn modelId="{BD52A50A-88DD-9B4A-9F7C-670EE6CAC8BC}" srcId="{A9C145FF-EBA3-034B-82A4-AB9E2924AF6E}" destId="{2BDAA268-82F7-3844-8905-8CBD34F50E0B}" srcOrd="5" destOrd="0" parTransId="{25CB6412-0E7E-D447-A55D-08E93456B373}" sibTransId="{3E7BCA86-C6D8-E145-A277-726BBE2DCDAD}"/>
    <dgm:cxn modelId="{E32196E7-DD94-3745-A0D4-2617A441177D}" srcId="{A9C145FF-EBA3-034B-82A4-AB9E2924AF6E}" destId="{2B81F1C5-47B6-D841-8A6B-14DDEE3CF020}" srcOrd="2" destOrd="0" parTransId="{191DB16F-7626-B249-9D3F-83D826460E3E}" sibTransId="{31F3C573-2EB9-CF4D-AE82-45E8F4D5FDE6}"/>
    <dgm:cxn modelId="{F0B4D3B4-4116-2F48-9277-914011925355}" type="presOf" srcId="{191DB16F-7626-B249-9D3F-83D826460E3E}" destId="{9CEE7EDD-D951-B648-8450-DF9BDA3F4167}" srcOrd="1" destOrd="0" presId="urn:microsoft.com/office/officeart/2005/8/layout/radial1"/>
    <dgm:cxn modelId="{492230D3-FBDF-8D4E-865E-8C8F9B6CD641}" type="presParOf" srcId="{3204FBD1-736E-EB4D-B158-7F53BAD2E131}" destId="{A64C4130-2A64-FD4B-9FC4-F8A83A36D19B}" srcOrd="0" destOrd="0" presId="urn:microsoft.com/office/officeart/2005/8/layout/radial1"/>
    <dgm:cxn modelId="{4DDA7712-E64D-7B4A-9E9A-486B2B1AE02B}" type="presParOf" srcId="{3204FBD1-736E-EB4D-B158-7F53BAD2E131}" destId="{25B73574-8628-4A46-9BB9-33F2E863C688}" srcOrd="1" destOrd="0" presId="urn:microsoft.com/office/officeart/2005/8/layout/radial1"/>
    <dgm:cxn modelId="{FA3B34F0-B811-A94C-91D9-884E37E6E52C}" type="presParOf" srcId="{25B73574-8628-4A46-9BB9-33F2E863C688}" destId="{8181D244-4878-0549-B7A1-92557E137847}" srcOrd="0" destOrd="0" presId="urn:microsoft.com/office/officeart/2005/8/layout/radial1"/>
    <dgm:cxn modelId="{49E24959-E821-7C4C-AD88-77203CBEF812}" type="presParOf" srcId="{3204FBD1-736E-EB4D-B158-7F53BAD2E131}" destId="{463A58FD-998D-CF47-BA06-DCA902699B73}" srcOrd="2" destOrd="0" presId="urn:microsoft.com/office/officeart/2005/8/layout/radial1"/>
    <dgm:cxn modelId="{22B9F204-FE46-3849-9306-5D00A6B32B8F}" type="presParOf" srcId="{3204FBD1-736E-EB4D-B158-7F53BAD2E131}" destId="{C2D7080A-CBD4-AF44-ACFF-649FDE80B764}" srcOrd="3" destOrd="0" presId="urn:microsoft.com/office/officeart/2005/8/layout/radial1"/>
    <dgm:cxn modelId="{9D4308FB-DF0A-9E44-BB4A-4CFF22A799A6}" type="presParOf" srcId="{C2D7080A-CBD4-AF44-ACFF-649FDE80B764}" destId="{79991721-D18B-034E-85AD-AA4327540015}" srcOrd="0" destOrd="0" presId="urn:microsoft.com/office/officeart/2005/8/layout/radial1"/>
    <dgm:cxn modelId="{4BAE7FC3-8E90-4E4A-9336-D8BFA7BB5033}" type="presParOf" srcId="{3204FBD1-736E-EB4D-B158-7F53BAD2E131}" destId="{A185D5BA-CFDD-7F46-B15E-01B9861147B2}" srcOrd="4" destOrd="0" presId="urn:microsoft.com/office/officeart/2005/8/layout/radial1"/>
    <dgm:cxn modelId="{813C22A9-92E3-C542-B8BB-37EB0E806DF1}" type="presParOf" srcId="{3204FBD1-736E-EB4D-B158-7F53BAD2E131}" destId="{DC7BA396-9389-6E47-A98B-6FAA1287E041}" srcOrd="5" destOrd="0" presId="urn:microsoft.com/office/officeart/2005/8/layout/radial1"/>
    <dgm:cxn modelId="{30D46B1D-70D2-BA48-B767-564B39B53F91}" type="presParOf" srcId="{DC7BA396-9389-6E47-A98B-6FAA1287E041}" destId="{9CEE7EDD-D951-B648-8450-DF9BDA3F4167}" srcOrd="0" destOrd="0" presId="urn:microsoft.com/office/officeart/2005/8/layout/radial1"/>
    <dgm:cxn modelId="{AE800EA2-7AE9-4642-90DE-D5EC2296AF2A}" type="presParOf" srcId="{3204FBD1-736E-EB4D-B158-7F53BAD2E131}" destId="{D5D6E557-5AA4-BB49-AE68-7A62E13E2366}" srcOrd="6" destOrd="0" presId="urn:microsoft.com/office/officeart/2005/8/layout/radial1"/>
    <dgm:cxn modelId="{5853DB71-8894-BC45-A7AF-257749C8210B}" type="presParOf" srcId="{3204FBD1-736E-EB4D-B158-7F53BAD2E131}" destId="{8EA5CCAE-FCD8-B24A-BB4D-1537CB480632}" srcOrd="7" destOrd="0" presId="urn:microsoft.com/office/officeart/2005/8/layout/radial1"/>
    <dgm:cxn modelId="{BEB0AF92-2A1A-A041-9310-98D8129A8908}" type="presParOf" srcId="{8EA5CCAE-FCD8-B24A-BB4D-1537CB480632}" destId="{622D9D59-4BCA-7A44-9AE4-C70050C9E943}" srcOrd="0" destOrd="0" presId="urn:microsoft.com/office/officeart/2005/8/layout/radial1"/>
    <dgm:cxn modelId="{0FE71E86-6854-8448-A77B-236017BE6DCF}" type="presParOf" srcId="{3204FBD1-736E-EB4D-B158-7F53BAD2E131}" destId="{96C8E577-E89C-C646-9A92-A55A330A3368}" srcOrd="8" destOrd="0" presId="urn:microsoft.com/office/officeart/2005/8/layout/radial1"/>
    <dgm:cxn modelId="{E7339E4E-6494-8249-9D58-A098F8C78BEE}" type="presParOf" srcId="{3204FBD1-736E-EB4D-B158-7F53BAD2E131}" destId="{10991A5C-3DCB-834A-8963-AB8293DEF79C}" srcOrd="9" destOrd="0" presId="urn:microsoft.com/office/officeart/2005/8/layout/radial1"/>
    <dgm:cxn modelId="{5B02DC82-DF8C-FF40-95E8-A22CAFA03C53}" type="presParOf" srcId="{10991A5C-3DCB-834A-8963-AB8293DEF79C}" destId="{6244F130-7DA6-1C41-BA4B-BC4585E598CC}" srcOrd="0" destOrd="0" presId="urn:microsoft.com/office/officeart/2005/8/layout/radial1"/>
    <dgm:cxn modelId="{05C23424-ACD0-D540-8121-53AD85503964}" type="presParOf" srcId="{3204FBD1-736E-EB4D-B158-7F53BAD2E131}" destId="{71D4116C-3C87-B34D-B7C6-B2D4AEB81B5D}" srcOrd="10" destOrd="0" presId="urn:microsoft.com/office/officeart/2005/8/layout/radial1"/>
    <dgm:cxn modelId="{EA03A4CE-491E-3D48-B206-3398435433ED}" type="presParOf" srcId="{3204FBD1-736E-EB4D-B158-7F53BAD2E131}" destId="{F585564B-2C8D-5647-8CA5-A275815FE00A}" srcOrd="11" destOrd="0" presId="urn:microsoft.com/office/officeart/2005/8/layout/radial1"/>
    <dgm:cxn modelId="{C81FA468-DBE8-F34C-8791-F8CCD1142105}" type="presParOf" srcId="{F585564B-2C8D-5647-8CA5-A275815FE00A}" destId="{98C47A39-77E0-214E-8E38-27974442407D}" srcOrd="0" destOrd="0" presId="urn:microsoft.com/office/officeart/2005/8/layout/radial1"/>
    <dgm:cxn modelId="{2405813F-AE6D-9043-B1C6-324918E82B9D}" type="presParOf" srcId="{3204FBD1-736E-EB4D-B158-7F53BAD2E131}" destId="{93BA2646-35F1-A842-B22B-A6E4E0C16307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4C4130-2A64-FD4B-9FC4-F8A83A36D19B}">
      <dsp:nvSpPr>
        <dsp:cNvPr id="0" name=""/>
        <dsp:cNvSpPr/>
      </dsp:nvSpPr>
      <dsp:spPr>
        <a:xfrm>
          <a:off x="3491485" y="1394274"/>
          <a:ext cx="1069464" cy="106946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Causes</a:t>
          </a:r>
          <a:r>
            <a:rPr lang="en-US" sz="1300" kern="1200" baseline="0"/>
            <a:t> of the Industrial Revolution</a:t>
          </a:r>
          <a:endParaRPr lang="en-US" sz="1300" kern="1200"/>
        </a:p>
      </dsp:txBody>
      <dsp:txXfrm>
        <a:off x="3648104" y="1550893"/>
        <a:ext cx="756226" cy="756226"/>
      </dsp:txXfrm>
    </dsp:sp>
    <dsp:sp modelId="{25B73574-8628-4A46-9BB9-33F2E863C688}">
      <dsp:nvSpPr>
        <dsp:cNvPr id="0" name=""/>
        <dsp:cNvSpPr/>
      </dsp:nvSpPr>
      <dsp:spPr>
        <a:xfrm rot="16200000">
          <a:off x="3864853" y="1220957"/>
          <a:ext cx="322727" cy="23906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322727" y="1195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18149" y="1224842"/>
        <a:ext cx="16136" cy="16136"/>
      </dsp:txXfrm>
    </dsp:sp>
    <dsp:sp modelId="{463A58FD-998D-CF47-BA06-DCA902699B73}">
      <dsp:nvSpPr>
        <dsp:cNvPr id="0" name=""/>
        <dsp:cNvSpPr/>
      </dsp:nvSpPr>
      <dsp:spPr>
        <a:xfrm>
          <a:off x="3491485" y="2083"/>
          <a:ext cx="1069464" cy="1069464"/>
        </a:xfrm>
        <a:prstGeom prst="ellipse">
          <a:avLst/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Merchant Marine</a:t>
          </a:r>
        </a:p>
      </dsp:txBody>
      <dsp:txXfrm>
        <a:off x="3648104" y="158702"/>
        <a:ext cx="756226" cy="756226"/>
      </dsp:txXfrm>
    </dsp:sp>
    <dsp:sp modelId="{C2D7080A-CBD4-AF44-ACFF-649FDE80B764}">
      <dsp:nvSpPr>
        <dsp:cNvPr id="0" name=""/>
        <dsp:cNvSpPr/>
      </dsp:nvSpPr>
      <dsp:spPr>
        <a:xfrm rot="19800000">
          <a:off x="4467690" y="1569005"/>
          <a:ext cx="322727" cy="23906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322727" y="1195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20986" y="1572890"/>
        <a:ext cx="16136" cy="16136"/>
      </dsp:txXfrm>
    </dsp:sp>
    <dsp:sp modelId="{A185D5BA-CFDD-7F46-B15E-01B9861147B2}">
      <dsp:nvSpPr>
        <dsp:cNvPr id="0" name=""/>
        <dsp:cNvSpPr/>
      </dsp:nvSpPr>
      <dsp:spPr>
        <a:xfrm>
          <a:off x="4697158" y="698179"/>
          <a:ext cx="1069464" cy="1069464"/>
        </a:xfrm>
        <a:prstGeom prst="ellipse">
          <a:avLst/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Geography</a:t>
          </a:r>
        </a:p>
      </dsp:txBody>
      <dsp:txXfrm>
        <a:off x="4853777" y="854798"/>
        <a:ext cx="756226" cy="756226"/>
      </dsp:txXfrm>
    </dsp:sp>
    <dsp:sp modelId="{DC7BA396-9389-6E47-A98B-6FAA1287E041}">
      <dsp:nvSpPr>
        <dsp:cNvPr id="0" name=""/>
        <dsp:cNvSpPr/>
      </dsp:nvSpPr>
      <dsp:spPr>
        <a:xfrm rot="1800000">
          <a:off x="4467690" y="2265101"/>
          <a:ext cx="322727" cy="23906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322727" y="1195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20986" y="2268986"/>
        <a:ext cx="16136" cy="16136"/>
      </dsp:txXfrm>
    </dsp:sp>
    <dsp:sp modelId="{D5D6E557-5AA4-BB49-AE68-7A62E13E2366}">
      <dsp:nvSpPr>
        <dsp:cNvPr id="0" name=""/>
        <dsp:cNvSpPr/>
      </dsp:nvSpPr>
      <dsp:spPr>
        <a:xfrm>
          <a:off x="4697158" y="2090370"/>
          <a:ext cx="1069464" cy="1069464"/>
        </a:xfrm>
        <a:prstGeom prst="ellipse">
          <a:avLst/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Colonies and Markets</a:t>
          </a:r>
        </a:p>
      </dsp:txBody>
      <dsp:txXfrm>
        <a:off x="4853777" y="2246989"/>
        <a:ext cx="756226" cy="756226"/>
      </dsp:txXfrm>
    </dsp:sp>
    <dsp:sp modelId="{8EA5CCAE-FCD8-B24A-BB4D-1537CB480632}">
      <dsp:nvSpPr>
        <dsp:cNvPr id="0" name=""/>
        <dsp:cNvSpPr/>
      </dsp:nvSpPr>
      <dsp:spPr>
        <a:xfrm rot="5400000">
          <a:off x="3864853" y="2613149"/>
          <a:ext cx="322727" cy="23906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322727" y="1195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18149" y="2617034"/>
        <a:ext cx="16136" cy="16136"/>
      </dsp:txXfrm>
    </dsp:sp>
    <dsp:sp modelId="{96C8E577-E89C-C646-9A92-A55A330A3368}">
      <dsp:nvSpPr>
        <dsp:cNvPr id="0" name=""/>
        <dsp:cNvSpPr/>
      </dsp:nvSpPr>
      <dsp:spPr>
        <a:xfrm>
          <a:off x="3491485" y="2786466"/>
          <a:ext cx="1069464" cy="1069464"/>
        </a:xfrm>
        <a:prstGeom prst="ellipse">
          <a:avLst/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Capital ($$$)</a:t>
          </a:r>
        </a:p>
      </dsp:txBody>
      <dsp:txXfrm>
        <a:off x="3648104" y="2943085"/>
        <a:ext cx="756226" cy="756226"/>
      </dsp:txXfrm>
    </dsp:sp>
    <dsp:sp modelId="{10991A5C-3DCB-834A-8963-AB8293DEF79C}">
      <dsp:nvSpPr>
        <dsp:cNvPr id="0" name=""/>
        <dsp:cNvSpPr/>
      </dsp:nvSpPr>
      <dsp:spPr>
        <a:xfrm rot="9000000">
          <a:off x="3262016" y="2265101"/>
          <a:ext cx="322727" cy="23906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322727" y="1195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415312" y="2268986"/>
        <a:ext cx="16136" cy="16136"/>
      </dsp:txXfrm>
    </dsp:sp>
    <dsp:sp modelId="{71D4116C-3C87-B34D-B7C6-B2D4AEB81B5D}">
      <dsp:nvSpPr>
        <dsp:cNvPr id="0" name=""/>
        <dsp:cNvSpPr/>
      </dsp:nvSpPr>
      <dsp:spPr>
        <a:xfrm>
          <a:off x="2285811" y="2090370"/>
          <a:ext cx="1069464" cy="1069464"/>
        </a:xfrm>
        <a:prstGeom prst="ellipse">
          <a:avLst/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Raw Materials</a:t>
          </a:r>
        </a:p>
      </dsp:txBody>
      <dsp:txXfrm>
        <a:off x="2442430" y="2246989"/>
        <a:ext cx="756226" cy="756226"/>
      </dsp:txXfrm>
    </dsp:sp>
    <dsp:sp modelId="{F585564B-2C8D-5647-8CA5-A275815FE00A}">
      <dsp:nvSpPr>
        <dsp:cNvPr id="0" name=""/>
        <dsp:cNvSpPr/>
      </dsp:nvSpPr>
      <dsp:spPr>
        <a:xfrm rot="12600000">
          <a:off x="3262016" y="1569005"/>
          <a:ext cx="322727" cy="23906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322727" y="1195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415312" y="1572890"/>
        <a:ext cx="16136" cy="16136"/>
      </dsp:txXfrm>
    </dsp:sp>
    <dsp:sp modelId="{93BA2646-35F1-A842-B22B-A6E4E0C16307}">
      <dsp:nvSpPr>
        <dsp:cNvPr id="0" name=""/>
        <dsp:cNvSpPr/>
      </dsp:nvSpPr>
      <dsp:spPr>
        <a:xfrm>
          <a:off x="2285811" y="698179"/>
          <a:ext cx="1069464" cy="1069464"/>
        </a:xfrm>
        <a:prstGeom prst="ellipse">
          <a:avLst/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Workers</a:t>
          </a:r>
        </a:p>
      </dsp:txBody>
      <dsp:txXfrm>
        <a:off x="2442430" y="854798"/>
        <a:ext cx="756226" cy="756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2016-04-12T20:06:00Z</cp:lastPrinted>
  <dcterms:created xsi:type="dcterms:W3CDTF">2016-04-08T20:36:00Z</dcterms:created>
  <dcterms:modified xsi:type="dcterms:W3CDTF">2016-04-12T20:14:00Z</dcterms:modified>
</cp:coreProperties>
</file>